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07FE" w14:textId="77777777" w:rsidR="00280C60" w:rsidRDefault="00280C60" w:rsidP="00280C60">
      <w:pPr>
        <w:jc w:val="right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0" allowOverlap="1" wp14:anchorId="22FA69F8" wp14:editId="7BC01EF7">
            <wp:simplePos x="0" y="0"/>
            <wp:positionH relativeFrom="column">
              <wp:posOffset>4610100</wp:posOffset>
            </wp:positionH>
            <wp:positionV relativeFrom="paragraph">
              <wp:posOffset>-688975</wp:posOffset>
            </wp:positionV>
            <wp:extent cx="1692275" cy="1710055"/>
            <wp:effectExtent l="0" t="0" r="3175" b="4445"/>
            <wp:wrapSquare wrapText="bothSides"/>
            <wp:docPr id="1" name="Picture 1" descr="NELCwe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LCweb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710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383" w:type="dxa"/>
        <w:tblLayout w:type="fixed"/>
        <w:tblLook w:val="0000" w:firstRow="0" w:lastRow="0" w:firstColumn="0" w:lastColumn="0" w:noHBand="0" w:noVBand="0"/>
      </w:tblPr>
      <w:tblGrid>
        <w:gridCol w:w="1101"/>
        <w:gridCol w:w="3282"/>
      </w:tblGrid>
      <w:tr w:rsidR="00280C60" w:rsidRPr="009F464D" w14:paraId="6039C914" w14:textId="77777777" w:rsidTr="00903CC5">
        <w:trPr>
          <w:trHeight w:val="219"/>
        </w:trPr>
        <w:tc>
          <w:tcPr>
            <w:tcW w:w="1101" w:type="dxa"/>
            <w:shd w:val="clear" w:color="auto" w:fill="auto"/>
          </w:tcPr>
          <w:p w14:paraId="29847005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Enquiries: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282" w:type="dxa"/>
            <w:shd w:val="clear" w:color="auto" w:fill="auto"/>
          </w:tcPr>
          <w:p w14:paraId="58CA3400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 Grimshaw</w:t>
            </w:r>
          </w:p>
        </w:tc>
      </w:tr>
      <w:tr w:rsidR="00280C60" w:rsidRPr="009F464D" w14:paraId="4E89E737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23E3DF61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Direct Dial:</w:t>
            </w:r>
          </w:p>
        </w:tc>
        <w:tc>
          <w:tcPr>
            <w:tcW w:w="3282" w:type="dxa"/>
            <w:shd w:val="clear" w:color="auto" w:fill="auto"/>
          </w:tcPr>
          <w:p w14:paraId="77FD6147" w14:textId="77777777" w:rsidR="00280C60" w:rsidRPr="009F464D" w:rsidRDefault="00280C60" w:rsidP="00A81F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01472 323</w:t>
            </w:r>
            <w:r w:rsidR="00A81FFA">
              <w:rPr>
                <w:sz w:val="18"/>
                <w:szCs w:val="18"/>
              </w:rPr>
              <w:t>07</w:t>
            </w:r>
            <w:r>
              <w:rPr>
                <w:sz w:val="18"/>
                <w:szCs w:val="18"/>
              </w:rPr>
              <w:t>4</w:t>
            </w:r>
          </w:p>
        </w:tc>
      </w:tr>
      <w:tr w:rsidR="00280C60" w:rsidRPr="009F464D" w14:paraId="6B1DAD30" w14:textId="77777777" w:rsidTr="00903CC5">
        <w:trPr>
          <w:trHeight w:val="216"/>
        </w:trPr>
        <w:tc>
          <w:tcPr>
            <w:tcW w:w="1101" w:type="dxa"/>
            <w:shd w:val="clear" w:color="auto" w:fill="auto"/>
          </w:tcPr>
          <w:p w14:paraId="1B77FDBA" w14:textId="77777777" w:rsidR="00280C60" w:rsidRPr="009F464D" w:rsidRDefault="00280C60" w:rsidP="00903CC5">
            <w:pPr>
              <w:rPr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Email:</w:t>
            </w:r>
          </w:p>
        </w:tc>
        <w:tc>
          <w:tcPr>
            <w:tcW w:w="3282" w:type="dxa"/>
            <w:shd w:val="clear" w:color="auto" w:fill="auto"/>
          </w:tcPr>
          <w:p w14:paraId="654D8CC1" w14:textId="77777777" w:rsidR="00280C60" w:rsidRPr="009F464D" w:rsidRDefault="00A81FFA" w:rsidP="00903CC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diane.grimshaw</w:t>
            </w:r>
            <w:r w:rsidR="00280C60">
              <w:rPr>
                <w:sz w:val="18"/>
                <w:szCs w:val="18"/>
              </w:rPr>
              <w:t>@nelincs.gov.uk</w:t>
            </w:r>
          </w:p>
        </w:tc>
      </w:tr>
      <w:tr w:rsidR="00280C60" w:rsidRPr="009F464D" w14:paraId="6F1B03DA" w14:textId="77777777" w:rsidTr="00903CC5">
        <w:trPr>
          <w:trHeight w:val="211"/>
        </w:trPr>
        <w:tc>
          <w:tcPr>
            <w:tcW w:w="1101" w:type="dxa"/>
            <w:shd w:val="clear" w:color="auto" w:fill="auto"/>
          </w:tcPr>
          <w:p w14:paraId="6C8A0BE9" w14:textId="77777777" w:rsidR="00280C60" w:rsidRPr="009F464D" w:rsidRDefault="00280C60" w:rsidP="00903CC5">
            <w:pPr>
              <w:rPr>
                <w:b/>
                <w:sz w:val="18"/>
                <w:szCs w:val="18"/>
              </w:rPr>
            </w:pPr>
            <w:r w:rsidRPr="009F464D">
              <w:rPr>
                <w:sz w:val="18"/>
                <w:szCs w:val="18"/>
              </w:rPr>
              <w:t>Date:</w:t>
            </w:r>
          </w:p>
        </w:tc>
        <w:tc>
          <w:tcPr>
            <w:tcW w:w="3282" w:type="dxa"/>
            <w:shd w:val="clear" w:color="auto" w:fill="auto"/>
          </w:tcPr>
          <w:p w14:paraId="06F7E50E" w14:textId="005CDCC3" w:rsidR="00280C60" w:rsidRPr="009F464D" w:rsidRDefault="00F1045B" w:rsidP="005952C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June 2025</w:t>
            </w:r>
          </w:p>
        </w:tc>
      </w:tr>
    </w:tbl>
    <w:p w14:paraId="7A6FC41E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2CC3B1E7" w14:textId="77777777" w:rsidR="00280C60" w:rsidRDefault="00280C60" w:rsidP="00280C60">
      <w:pPr>
        <w:jc w:val="right"/>
        <w:rPr>
          <w:b/>
          <w:sz w:val="20"/>
          <w:szCs w:val="20"/>
        </w:rPr>
      </w:pPr>
    </w:p>
    <w:p w14:paraId="6A8CC042" w14:textId="77777777" w:rsidR="00944753" w:rsidRDefault="00944753"/>
    <w:p w14:paraId="34B89FE9" w14:textId="77777777" w:rsidR="005808FA" w:rsidRPr="00942436" w:rsidRDefault="005808FA" w:rsidP="005808FA">
      <w:pPr>
        <w:pStyle w:val="Heading1"/>
        <w:ind w:left="709" w:right="-89" w:hanging="709"/>
        <w:rPr>
          <w:rFonts w:ascii="Arial" w:hAnsi="Arial" w:cs="Arial"/>
          <w:color w:val="auto"/>
          <w:sz w:val="24"/>
          <w:szCs w:val="24"/>
        </w:rPr>
      </w:pPr>
      <w:r w:rsidRPr="00942436">
        <w:rPr>
          <w:rFonts w:ascii="Arial" w:hAnsi="Arial" w:cs="Arial"/>
          <w:color w:val="auto"/>
          <w:sz w:val="24"/>
          <w:szCs w:val="24"/>
        </w:rPr>
        <w:t>TO:</w:t>
      </w:r>
      <w:r w:rsidRPr="00942436">
        <w:rPr>
          <w:rFonts w:ascii="Arial" w:hAnsi="Arial" w:cs="Arial"/>
          <w:color w:val="auto"/>
          <w:sz w:val="24"/>
          <w:szCs w:val="24"/>
        </w:rPr>
        <w:tab/>
        <w:t xml:space="preserve">THE GOVERNORS OF QUEEN MARY AVENUE INFANT AND NURSERY SCHOOL </w:t>
      </w:r>
    </w:p>
    <w:p w14:paraId="29DB71C2" w14:textId="77777777" w:rsidR="005808FA" w:rsidRPr="00942436" w:rsidRDefault="005808FA" w:rsidP="005808FA">
      <w:pPr>
        <w:ind w:right="943"/>
        <w:rPr>
          <w:rFonts w:cs="Arial"/>
          <w:b/>
        </w:rPr>
      </w:pPr>
    </w:p>
    <w:p w14:paraId="62A7D739" w14:textId="77777777" w:rsidR="005808FA" w:rsidRPr="00942436" w:rsidRDefault="005808FA" w:rsidP="005808FA">
      <w:pPr>
        <w:pStyle w:val="Heading2"/>
        <w:ind w:right="943"/>
        <w:rPr>
          <w:rFonts w:ascii="Arial" w:hAnsi="Arial" w:cs="Arial"/>
          <w:szCs w:val="24"/>
        </w:rPr>
      </w:pPr>
      <w:r w:rsidRPr="00942436">
        <w:rPr>
          <w:rFonts w:ascii="Arial" w:hAnsi="Arial" w:cs="Arial"/>
          <w:szCs w:val="24"/>
        </w:rPr>
        <w:t>Dear Governor</w:t>
      </w:r>
    </w:p>
    <w:p w14:paraId="5BF884F1" w14:textId="77777777" w:rsidR="005808FA" w:rsidRPr="00942436" w:rsidRDefault="005808FA" w:rsidP="005808FA">
      <w:pPr>
        <w:ind w:right="271"/>
        <w:rPr>
          <w:rFonts w:cs="Arial"/>
        </w:rPr>
      </w:pPr>
    </w:p>
    <w:p w14:paraId="18CFE543" w14:textId="0DE4BFDA" w:rsidR="00663E13" w:rsidRPr="00663E13" w:rsidRDefault="005808FA" w:rsidP="005808FA">
      <w:pPr>
        <w:ind w:right="271"/>
        <w:rPr>
          <w:rFonts w:cs="Arial"/>
          <w:b/>
          <w:bCs/>
        </w:rPr>
      </w:pPr>
      <w:r w:rsidRPr="00942436">
        <w:rPr>
          <w:rFonts w:cs="Arial"/>
        </w:rPr>
        <w:t xml:space="preserve">The next meeting of the Governing Body will be held at the School on </w:t>
      </w:r>
      <w:r w:rsidR="00760612">
        <w:rPr>
          <w:rFonts w:cs="Arial"/>
          <w:b/>
          <w:bCs/>
        </w:rPr>
        <w:t>Tues</w:t>
      </w:r>
      <w:r w:rsidR="00663E13" w:rsidRPr="00663E13">
        <w:rPr>
          <w:rFonts w:cs="Arial"/>
          <w:b/>
          <w:bCs/>
        </w:rPr>
        <w:t xml:space="preserve">day </w:t>
      </w:r>
    </w:p>
    <w:p w14:paraId="6B5CD5EC" w14:textId="6518F688" w:rsidR="005808FA" w:rsidRPr="00942436" w:rsidRDefault="00264ECB" w:rsidP="005808FA">
      <w:pPr>
        <w:ind w:right="271"/>
        <w:rPr>
          <w:rFonts w:cs="Arial"/>
        </w:rPr>
      </w:pPr>
      <w:r>
        <w:rPr>
          <w:rFonts w:cs="Arial"/>
          <w:b/>
          <w:bCs/>
        </w:rPr>
        <w:t>8 July</w:t>
      </w:r>
      <w:r w:rsidR="00235566">
        <w:rPr>
          <w:rFonts w:cs="Arial"/>
          <w:b/>
          <w:bCs/>
        </w:rPr>
        <w:t xml:space="preserve"> 2025</w:t>
      </w:r>
      <w:r w:rsidR="00760612">
        <w:rPr>
          <w:rFonts w:cs="Arial"/>
          <w:b/>
          <w:bCs/>
        </w:rPr>
        <w:t xml:space="preserve"> at 1.30pm</w:t>
      </w:r>
      <w:r w:rsidR="00663E13" w:rsidRPr="00663E13">
        <w:rPr>
          <w:rFonts w:cs="Arial"/>
          <w:b/>
          <w:bCs/>
        </w:rPr>
        <w:t xml:space="preserve"> in the school.</w:t>
      </w:r>
      <w:r w:rsidR="005808FA" w:rsidRPr="00942436">
        <w:rPr>
          <w:rFonts w:cs="Arial"/>
          <w:b/>
        </w:rPr>
        <w:t xml:space="preserve">  </w:t>
      </w:r>
      <w:r w:rsidR="005808FA" w:rsidRPr="00942436">
        <w:rPr>
          <w:rFonts w:cs="Arial"/>
        </w:rPr>
        <w:t>I hope that it will be possible for you to attend.</w:t>
      </w:r>
    </w:p>
    <w:p w14:paraId="6387A7EF" w14:textId="77777777" w:rsidR="005808FA" w:rsidRPr="00942436" w:rsidRDefault="005808FA" w:rsidP="005808FA">
      <w:pPr>
        <w:ind w:right="271"/>
        <w:rPr>
          <w:rFonts w:cs="Arial"/>
        </w:rPr>
      </w:pPr>
    </w:p>
    <w:p w14:paraId="6642568F" w14:textId="77777777" w:rsidR="005808FA" w:rsidRPr="00942436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>The Clerk to your Governing Body is Diane Grimshaw (telephone 01472 323074).</w:t>
      </w:r>
    </w:p>
    <w:p w14:paraId="19FFAAE1" w14:textId="77777777" w:rsidR="005808FA" w:rsidRPr="00942436" w:rsidRDefault="005808FA" w:rsidP="005808FA">
      <w:pPr>
        <w:ind w:right="271"/>
        <w:rPr>
          <w:rFonts w:cs="Arial"/>
        </w:rPr>
      </w:pPr>
    </w:p>
    <w:p w14:paraId="004B480B" w14:textId="77777777" w:rsidR="005808FA" w:rsidRDefault="005808FA" w:rsidP="005808FA">
      <w:pPr>
        <w:ind w:right="271"/>
        <w:rPr>
          <w:rFonts w:cs="Arial"/>
        </w:rPr>
      </w:pPr>
      <w:r w:rsidRPr="00942436">
        <w:rPr>
          <w:rFonts w:cs="Arial"/>
        </w:rPr>
        <w:t xml:space="preserve">It is the right of every Governor to ask for an item or items to be included on the agenda.  May I take this opportunity to remind you that any Governor, who, </w:t>
      </w:r>
      <w:r w:rsidRPr="00942436">
        <w:rPr>
          <w:rFonts w:cs="Arial"/>
          <w:b/>
        </w:rPr>
        <w:t>without the consent of the Governing Body</w:t>
      </w:r>
      <w:r w:rsidRPr="00942436">
        <w:rPr>
          <w:rFonts w:cs="Arial"/>
        </w:rPr>
        <w:t>, fails to attend at least one of the meetings during the previous six months, is disqualified from continuing to hold office as a Governor at the School.  If, for any reason, you are not able to attend the meeting, an apology and a brief explanation would be appreciated</w:t>
      </w:r>
      <w:r>
        <w:rPr>
          <w:rFonts w:cs="Arial"/>
        </w:rPr>
        <w:t>.</w:t>
      </w:r>
    </w:p>
    <w:p w14:paraId="63177A5A" w14:textId="77777777" w:rsidR="00A17BE4" w:rsidRDefault="00A17BE4" w:rsidP="005808FA">
      <w:pPr>
        <w:ind w:right="271"/>
        <w:rPr>
          <w:rFonts w:cs="Arial"/>
        </w:rPr>
      </w:pPr>
    </w:p>
    <w:p w14:paraId="16BDBCEB" w14:textId="77777777" w:rsidR="00A17BE4" w:rsidRPr="0067004F" w:rsidRDefault="00A17BE4" w:rsidP="00A17BE4">
      <w:pPr>
        <w:ind w:right="26"/>
      </w:pPr>
      <w:r w:rsidRPr="0067004F">
        <w:t>Governors are also reminded that if they have a financial interest in any item under consideration it is a requirement for them to withdraw from the meeting for that item</w:t>
      </w:r>
      <w:r>
        <w:t>.</w:t>
      </w:r>
    </w:p>
    <w:p w14:paraId="7E5C306F" w14:textId="77777777" w:rsidR="005808FA" w:rsidRPr="00942436" w:rsidRDefault="005808FA" w:rsidP="005808FA">
      <w:pPr>
        <w:ind w:right="271"/>
        <w:rPr>
          <w:rFonts w:cs="Arial"/>
        </w:rPr>
      </w:pPr>
    </w:p>
    <w:p w14:paraId="31BB00D8" w14:textId="77777777" w:rsidR="005808FA" w:rsidRPr="00942436" w:rsidRDefault="005808FA" w:rsidP="005808FA">
      <w:pPr>
        <w:ind w:right="941"/>
        <w:rPr>
          <w:rFonts w:cs="Arial"/>
        </w:rPr>
      </w:pPr>
      <w:r w:rsidRPr="00942436">
        <w:rPr>
          <w:rFonts w:cs="Arial"/>
        </w:rPr>
        <w:t>Yours sincerely</w:t>
      </w:r>
    </w:p>
    <w:p w14:paraId="6E1C354F" w14:textId="77777777" w:rsidR="005808FA" w:rsidRPr="00942436" w:rsidRDefault="005808FA" w:rsidP="005808FA">
      <w:pPr>
        <w:ind w:right="941"/>
        <w:rPr>
          <w:rFonts w:cs="Arial"/>
        </w:rPr>
      </w:pPr>
    </w:p>
    <w:p w14:paraId="4B36058B" w14:textId="77777777" w:rsidR="005808FA" w:rsidRPr="00B00B90" w:rsidRDefault="005808FA" w:rsidP="005808FA">
      <w:pPr>
        <w:ind w:right="941"/>
        <w:rPr>
          <w:rFonts w:ascii="Lucida Handwriting" w:hAnsi="Lucida Handwriting" w:cs="Arial"/>
          <w:sz w:val="20"/>
          <w:szCs w:val="20"/>
        </w:rPr>
      </w:pPr>
      <w:r w:rsidRPr="00B00B90">
        <w:rPr>
          <w:rFonts w:ascii="Lucida Handwriting" w:hAnsi="Lucida Handwriting" w:cs="Arial"/>
          <w:sz w:val="20"/>
          <w:szCs w:val="20"/>
        </w:rPr>
        <w:t>Diane R Grimshaw</w:t>
      </w:r>
    </w:p>
    <w:p w14:paraId="727F8A6C" w14:textId="77777777" w:rsidR="005808FA" w:rsidRPr="00942436" w:rsidRDefault="005808FA" w:rsidP="005808FA">
      <w:pPr>
        <w:ind w:right="941"/>
        <w:rPr>
          <w:rFonts w:cs="Arial"/>
        </w:rPr>
      </w:pPr>
    </w:p>
    <w:p w14:paraId="21EE44C7" w14:textId="77777777" w:rsidR="005808FA" w:rsidRPr="00942436" w:rsidRDefault="005808FA" w:rsidP="005808FA">
      <w:pPr>
        <w:ind w:right="941"/>
        <w:rPr>
          <w:rFonts w:cs="Arial"/>
        </w:rPr>
      </w:pPr>
    </w:p>
    <w:p w14:paraId="4CD13D5D" w14:textId="77777777" w:rsidR="005808FA" w:rsidRPr="00942436" w:rsidRDefault="005808FA" w:rsidP="005808FA">
      <w:pPr>
        <w:ind w:right="941"/>
        <w:rPr>
          <w:rFonts w:cs="Arial"/>
          <w:b/>
        </w:rPr>
      </w:pPr>
      <w:r w:rsidRPr="00942436">
        <w:rPr>
          <w:rFonts w:cs="Arial"/>
          <w:b/>
        </w:rPr>
        <w:t>Clerk to the Governing Body</w:t>
      </w:r>
    </w:p>
    <w:p w14:paraId="122C0609" w14:textId="77777777" w:rsidR="00942436" w:rsidRDefault="00942436" w:rsidP="00942436">
      <w:pPr>
        <w:ind w:right="943"/>
        <w:jc w:val="both"/>
        <w:rPr>
          <w:rFonts w:cs="Arial"/>
          <w:b/>
        </w:rPr>
      </w:pPr>
    </w:p>
    <w:p w14:paraId="3DF0344D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3134E2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6AB1D3E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7D8DA7E4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3E6EC3E6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A5E21F3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4849477C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E484294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3B3D420F" w14:textId="77777777" w:rsidR="00DD4717" w:rsidRDefault="00DD4717" w:rsidP="00942436">
      <w:pPr>
        <w:ind w:right="943"/>
        <w:jc w:val="both"/>
        <w:rPr>
          <w:rFonts w:cs="Arial"/>
          <w:b/>
        </w:rPr>
      </w:pPr>
    </w:p>
    <w:p w14:paraId="270BBBD8" w14:textId="77777777" w:rsidR="00DD4717" w:rsidRDefault="00DD4717" w:rsidP="00942436">
      <w:pPr>
        <w:ind w:right="943"/>
        <w:jc w:val="both"/>
        <w:rPr>
          <w:rFonts w:cs="Arial"/>
          <w:b/>
        </w:rPr>
      </w:pPr>
    </w:p>
    <w:p w14:paraId="752EFC22" w14:textId="77777777" w:rsidR="00A17BE4" w:rsidRDefault="00A17BE4" w:rsidP="00942436">
      <w:pPr>
        <w:ind w:right="943"/>
        <w:jc w:val="both"/>
        <w:rPr>
          <w:rFonts w:cs="Arial"/>
          <w:b/>
        </w:rPr>
      </w:pPr>
    </w:p>
    <w:p w14:paraId="268B926C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537D0CA1" w14:textId="77777777" w:rsidR="005808FA" w:rsidRDefault="005808FA" w:rsidP="00942436">
      <w:pPr>
        <w:ind w:right="943"/>
        <w:jc w:val="both"/>
        <w:rPr>
          <w:rFonts w:cs="Arial"/>
          <w:b/>
        </w:rPr>
      </w:pPr>
    </w:p>
    <w:p w14:paraId="48A2FB32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  <w:r w:rsidRPr="00587EC4">
        <w:rPr>
          <w:rFonts w:cs="Arial"/>
          <w:szCs w:val="24"/>
        </w:rPr>
        <w:lastRenderedPageBreak/>
        <w:t>A G E N D A</w:t>
      </w:r>
    </w:p>
    <w:p w14:paraId="2F8B819C" w14:textId="77777777" w:rsidR="00E953D6" w:rsidRPr="00587EC4" w:rsidRDefault="00E953D6" w:rsidP="00E953D6">
      <w:pPr>
        <w:pStyle w:val="Title"/>
        <w:ind w:right="26"/>
        <w:rPr>
          <w:rFonts w:cs="Arial"/>
          <w:szCs w:val="24"/>
        </w:rPr>
      </w:pPr>
    </w:p>
    <w:p w14:paraId="15F80C59" w14:textId="77777777" w:rsidR="00E953D6" w:rsidRPr="00587EC4" w:rsidRDefault="00E953D6" w:rsidP="00E953D6">
      <w:pPr>
        <w:ind w:right="26"/>
        <w:jc w:val="center"/>
        <w:rPr>
          <w:rFonts w:cs="Arial"/>
          <w:b/>
        </w:rPr>
      </w:pPr>
      <w:r w:rsidRPr="00587EC4">
        <w:rPr>
          <w:rFonts w:cs="Arial"/>
          <w:b/>
        </w:rPr>
        <w:t>Governors are reminded that if they have a financial interest in any item under consideration it is a requirement for them to withdraw from the meeting for that item</w:t>
      </w:r>
    </w:p>
    <w:p w14:paraId="67FE8187" w14:textId="77777777" w:rsidR="00E953D6" w:rsidRPr="00587EC4" w:rsidRDefault="00E953D6" w:rsidP="00E953D6">
      <w:pPr>
        <w:ind w:right="-37"/>
        <w:jc w:val="center"/>
        <w:rPr>
          <w:rFonts w:cs="Arial"/>
          <w:b/>
        </w:rPr>
      </w:pPr>
    </w:p>
    <w:p w14:paraId="49C1648D" w14:textId="38B802E6" w:rsidR="00E2567D" w:rsidRPr="00235566" w:rsidRDefault="00E2567D" w:rsidP="00235566">
      <w:pPr>
        <w:rPr>
          <w:rFonts w:cs="Arial"/>
        </w:rPr>
      </w:pPr>
      <w:r w:rsidRPr="00F1045B">
        <w:rPr>
          <w:rFonts w:cs="Arial"/>
        </w:rPr>
        <w:t>1.</w:t>
      </w:r>
      <w:r w:rsidRPr="00F1045B">
        <w:rPr>
          <w:rFonts w:cs="Arial"/>
        </w:rPr>
        <w:tab/>
        <w:t>Curriculum Catch up</w:t>
      </w:r>
      <w:r w:rsidRPr="00235566">
        <w:rPr>
          <w:rFonts w:cs="Arial"/>
        </w:rPr>
        <w:t xml:space="preserve"> </w:t>
      </w:r>
    </w:p>
    <w:p w14:paraId="4F5A9B4D" w14:textId="77777777" w:rsidR="00E2567D" w:rsidRPr="00235566" w:rsidRDefault="00E2567D" w:rsidP="00235566">
      <w:pPr>
        <w:ind w:right="386"/>
        <w:rPr>
          <w:rFonts w:cs="Arial"/>
          <w:highlight w:val="yellow"/>
        </w:rPr>
      </w:pPr>
    </w:p>
    <w:p w14:paraId="29CCDAD9" w14:textId="7D906CAC" w:rsidR="00A20BBD" w:rsidRPr="00235566" w:rsidRDefault="00235566" w:rsidP="00235566">
      <w:pPr>
        <w:ind w:right="386"/>
        <w:rPr>
          <w:rFonts w:cs="Arial"/>
        </w:rPr>
      </w:pPr>
      <w:r w:rsidRPr="00235566">
        <w:rPr>
          <w:rFonts w:cs="Arial"/>
        </w:rPr>
        <w:t>2</w:t>
      </w:r>
      <w:r w:rsidR="00A20BBD" w:rsidRPr="00235566">
        <w:rPr>
          <w:rFonts w:cs="Arial"/>
        </w:rPr>
        <w:t>.</w:t>
      </w:r>
      <w:r w:rsidR="00A20BBD" w:rsidRPr="00235566">
        <w:rPr>
          <w:rFonts w:cs="Arial"/>
        </w:rPr>
        <w:tab/>
        <w:t>Apologies</w:t>
      </w:r>
    </w:p>
    <w:p w14:paraId="32F48848" w14:textId="77777777" w:rsidR="00A20BBD" w:rsidRPr="00235566" w:rsidRDefault="00A20BBD" w:rsidP="00235566">
      <w:pPr>
        <w:numPr>
          <w:ilvl w:val="0"/>
          <w:numId w:val="5"/>
        </w:numPr>
        <w:ind w:right="386"/>
        <w:rPr>
          <w:rFonts w:cs="Arial"/>
        </w:rPr>
      </w:pPr>
      <w:r w:rsidRPr="00235566">
        <w:rPr>
          <w:rFonts w:cs="Arial"/>
        </w:rPr>
        <w:t>To receive any apologies for absence</w:t>
      </w:r>
    </w:p>
    <w:p w14:paraId="6A1CF6A3" w14:textId="77777777" w:rsidR="00A20BBD" w:rsidRPr="00235566" w:rsidRDefault="00A20BBD" w:rsidP="00235566">
      <w:pPr>
        <w:numPr>
          <w:ilvl w:val="0"/>
          <w:numId w:val="5"/>
        </w:numPr>
        <w:ind w:right="386"/>
        <w:rPr>
          <w:rFonts w:cs="Arial"/>
        </w:rPr>
      </w:pPr>
      <w:r w:rsidRPr="00235566">
        <w:rPr>
          <w:rFonts w:cs="Arial"/>
        </w:rPr>
        <w:t>To consider whether or not to give consent to the absences</w:t>
      </w:r>
    </w:p>
    <w:p w14:paraId="742ECC2A" w14:textId="77777777" w:rsidR="00A20BBD" w:rsidRPr="00235566" w:rsidRDefault="00A20BBD" w:rsidP="00235566">
      <w:pPr>
        <w:ind w:left="720" w:right="386"/>
        <w:rPr>
          <w:rFonts w:cs="Arial"/>
        </w:rPr>
      </w:pPr>
    </w:p>
    <w:p w14:paraId="774D05DA" w14:textId="055A1953" w:rsidR="00235566" w:rsidRPr="00235566" w:rsidRDefault="00235566" w:rsidP="00235566">
      <w:pPr>
        <w:ind w:right="386"/>
        <w:rPr>
          <w:rFonts w:cs="Arial"/>
        </w:rPr>
      </w:pPr>
      <w:r w:rsidRPr="00235566">
        <w:rPr>
          <w:rFonts w:cs="Arial"/>
        </w:rPr>
        <w:t>3.</w:t>
      </w:r>
      <w:r w:rsidRPr="00235566">
        <w:rPr>
          <w:rFonts w:cs="Arial"/>
        </w:rPr>
        <w:tab/>
        <w:t xml:space="preserve">Declarations of Pecuniary Interest </w:t>
      </w:r>
    </w:p>
    <w:p w14:paraId="2AD638C7" w14:textId="77777777" w:rsidR="00235566" w:rsidRPr="00235566" w:rsidRDefault="00235566" w:rsidP="00235566">
      <w:pPr>
        <w:ind w:left="720" w:right="386"/>
        <w:rPr>
          <w:rFonts w:cs="Arial"/>
        </w:rPr>
      </w:pPr>
    </w:p>
    <w:p w14:paraId="782EEEB7" w14:textId="0D2FAFB9" w:rsidR="00A20BBD" w:rsidRPr="00235566" w:rsidRDefault="00235566" w:rsidP="00235566">
      <w:pPr>
        <w:ind w:right="386"/>
        <w:rPr>
          <w:rFonts w:cs="Arial"/>
        </w:rPr>
      </w:pPr>
      <w:r w:rsidRPr="00235566">
        <w:rPr>
          <w:rFonts w:cs="Arial"/>
        </w:rPr>
        <w:t>4</w:t>
      </w:r>
      <w:r w:rsidR="00A20BBD" w:rsidRPr="00235566">
        <w:rPr>
          <w:rFonts w:cs="Arial"/>
        </w:rPr>
        <w:t>.</w:t>
      </w:r>
      <w:r w:rsidR="00A20BBD" w:rsidRPr="00235566">
        <w:rPr>
          <w:rFonts w:cs="Arial"/>
        </w:rPr>
        <w:tab/>
        <w:t>Membership of the Governing Body</w:t>
      </w:r>
    </w:p>
    <w:p w14:paraId="1AF9F517" w14:textId="568F812A" w:rsidR="00191AD4" w:rsidRPr="00235566" w:rsidRDefault="00191AD4" w:rsidP="00235566">
      <w:pPr>
        <w:ind w:right="386"/>
        <w:rPr>
          <w:rFonts w:cs="Arial"/>
        </w:rPr>
      </w:pPr>
      <w:r w:rsidRPr="00235566">
        <w:rPr>
          <w:rFonts w:cs="Arial"/>
        </w:rPr>
        <w:tab/>
      </w:r>
    </w:p>
    <w:p w14:paraId="3B88D7BE" w14:textId="2E9C6D5D" w:rsidR="00A20BBD" w:rsidRDefault="00191AD4" w:rsidP="00235566">
      <w:pPr>
        <w:ind w:right="386"/>
        <w:rPr>
          <w:rFonts w:cs="Arial"/>
        </w:rPr>
      </w:pPr>
      <w:r w:rsidRPr="00235566">
        <w:rPr>
          <w:rFonts w:cs="Arial"/>
        </w:rPr>
        <w:tab/>
      </w:r>
      <w:r w:rsidR="00760612" w:rsidRPr="00235566">
        <w:rPr>
          <w:rFonts w:cs="Arial"/>
        </w:rPr>
        <w:t>(</w:t>
      </w:r>
      <w:r w:rsidR="007C0B94">
        <w:rPr>
          <w:rFonts w:cs="Arial"/>
        </w:rPr>
        <w:t>i)</w:t>
      </w:r>
      <w:r w:rsidR="007C0B94">
        <w:rPr>
          <w:rFonts w:cs="Arial"/>
        </w:rPr>
        <w:tab/>
        <w:t xml:space="preserve">To note and welcome the appointment of Mrs Laura Dainty as </w:t>
      </w:r>
      <w:r w:rsidR="007C0B94">
        <w:rPr>
          <w:rFonts w:cs="Arial"/>
        </w:rPr>
        <w:br/>
      </w:r>
      <w:r w:rsidR="007C0B94">
        <w:rPr>
          <w:rFonts w:cs="Arial"/>
        </w:rPr>
        <w:tab/>
      </w:r>
      <w:r w:rsidR="007C0B94">
        <w:rPr>
          <w:rFonts w:cs="Arial"/>
        </w:rPr>
        <w:tab/>
        <w:t>Co-opted Governor</w:t>
      </w:r>
    </w:p>
    <w:p w14:paraId="74266D1F" w14:textId="77777777" w:rsidR="00520B2A" w:rsidRDefault="00520B2A" w:rsidP="00235566">
      <w:pPr>
        <w:ind w:right="386"/>
        <w:rPr>
          <w:rFonts w:cs="Arial"/>
        </w:rPr>
      </w:pPr>
    </w:p>
    <w:p w14:paraId="33D5F690" w14:textId="056E272D" w:rsidR="00E035AE" w:rsidRDefault="00E035AE" w:rsidP="00235566">
      <w:pPr>
        <w:ind w:right="386"/>
        <w:rPr>
          <w:rFonts w:cs="Arial"/>
        </w:rPr>
      </w:pPr>
      <w:r>
        <w:rPr>
          <w:rFonts w:cs="Arial"/>
        </w:rPr>
        <w:tab/>
        <w:t>(ii)</w:t>
      </w:r>
      <w:r>
        <w:rPr>
          <w:rFonts w:cs="Arial"/>
        </w:rPr>
        <w:tab/>
        <w:t xml:space="preserve">To note and welcome the appointment of Miss Lorren Hewson as 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>Parent Governor.</w:t>
      </w:r>
    </w:p>
    <w:p w14:paraId="76F0DF8F" w14:textId="77777777" w:rsidR="00E035AE" w:rsidRDefault="00E035AE" w:rsidP="00235566">
      <w:pPr>
        <w:ind w:right="386"/>
        <w:rPr>
          <w:rFonts w:cs="Arial"/>
        </w:rPr>
      </w:pPr>
    </w:p>
    <w:p w14:paraId="501AEF53" w14:textId="77777777" w:rsidR="00E035AE" w:rsidRDefault="00520B2A" w:rsidP="00235566">
      <w:pPr>
        <w:ind w:right="386"/>
        <w:rPr>
          <w:rFonts w:cs="Arial"/>
        </w:rPr>
      </w:pPr>
      <w:r>
        <w:rPr>
          <w:rFonts w:cs="Arial"/>
        </w:rPr>
        <w:tab/>
        <w:t>(i</w:t>
      </w:r>
      <w:r w:rsidR="00E035AE">
        <w:rPr>
          <w:rFonts w:cs="Arial"/>
        </w:rPr>
        <w:t>i</w:t>
      </w:r>
      <w:r>
        <w:rPr>
          <w:rFonts w:cs="Arial"/>
        </w:rPr>
        <w:t>i)</w:t>
      </w:r>
      <w:r>
        <w:rPr>
          <w:rFonts w:cs="Arial"/>
        </w:rPr>
        <w:tab/>
        <w:t xml:space="preserve">To </w:t>
      </w:r>
      <w:r w:rsidR="00E035AE">
        <w:rPr>
          <w:rFonts w:cs="Arial"/>
        </w:rPr>
        <w:t>not note</w:t>
      </w:r>
      <w:r>
        <w:rPr>
          <w:rFonts w:cs="Arial"/>
        </w:rPr>
        <w:t xml:space="preserve"> that the term of office for Mrs Val Matthews as </w:t>
      </w:r>
    </w:p>
    <w:p w14:paraId="73B2A114" w14:textId="2A8AA9C7" w:rsidR="00520B2A" w:rsidRDefault="00E035AE" w:rsidP="00235566">
      <w:pPr>
        <w:ind w:right="386"/>
        <w:rPr>
          <w:rFonts w:cs="Arial"/>
        </w:rPr>
      </w:pPr>
      <w:r>
        <w:rPr>
          <w:rFonts w:cs="Arial"/>
        </w:rPr>
        <w:tab/>
      </w:r>
      <w:r>
        <w:rPr>
          <w:rFonts w:cs="Arial"/>
        </w:rPr>
        <w:tab/>
      </w:r>
      <w:r w:rsidR="00520B2A">
        <w:rPr>
          <w:rFonts w:cs="Arial"/>
        </w:rPr>
        <w:t>Co-opted Governor is due to expire on 30 September 2025.</w:t>
      </w:r>
    </w:p>
    <w:p w14:paraId="3C4AA460" w14:textId="77777777" w:rsidR="00520B2A" w:rsidRDefault="00520B2A" w:rsidP="00235566">
      <w:pPr>
        <w:ind w:right="386"/>
        <w:rPr>
          <w:rFonts w:cs="Arial"/>
        </w:rPr>
      </w:pPr>
    </w:p>
    <w:p w14:paraId="496DB324" w14:textId="3EC9421C" w:rsidR="00520B2A" w:rsidRPr="00235566" w:rsidRDefault="00520B2A" w:rsidP="00235566">
      <w:pPr>
        <w:ind w:right="386"/>
        <w:rPr>
          <w:rFonts w:cs="Arial"/>
        </w:rPr>
      </w:pPr>
      <w:r>
        <w:rPr>
          <w:rFonts w:cs="Arial"/>
        </w:rPr>
        <w:tab/>
        <w:t>(</w:t>
      </w:r>
      <w:r w:rsidR="00E035AE">
        <w:rPr>
          <w:rFonts w:cs="Arial"/>
        </w:rPr>
        <w:t>iv</w:t>
      </w:r>
      <w:r>
        <w:rPr>
          <w:rFonts w:cs="Arial"/>
        </w:rPr>
        <w:t>)</w:t>
      </w:r>
      <w:r>
        <w:rPr>
          <w:rFonts w:cs="Arial"/>
        </w:rPr>
        <w:tab/>
        <w:t>To note the existing vacanc</w:t>
      </w:r>
      <w:r w:rsidR="00E035AE">
        <w:rPr>
          <w:rFonts w:cs="Arial"/>
        </w:rPr>
        <w:t>y</w:t>
      </w:r>
      <w:r>
        <w:rPr>
          <w:rFonts w:cs="Arial"/>
        </w:rPr>
        <w:t xml:space="preserve"> for a Co-opted Governor.</w:t>
      </w:r>
    </w:p>
    <w:p w14:paraId="76E81E24" w14:textId="77777777" w:rsidR="006259EC" w:rsidRPr="00235566" w:rsidRDefault="006259EC" w:rsidP="00235566">
      <w:pPr>
        <w:ind w:left="360" w:right="26"/>
        <w:rPr>
          <w:rFonts w:cs="Arial"/>
        </w:rPr>
      </w:pPr>
    </w:p>
    <w:p w14:paraId="3A1477FF" w14:textId="4DD46584" w:rsidR="00857936" w:rsidRPr="008656E4" w:rsidRDefault="00235566" w:rsidP="00235566">
      <w:pPr>
        <w:ind w:left="720" w:right="26" w:hanging="720"/>
        <w:rPr>
          <w:rFonts w:cs="Arial"/>
          <w:i/>
          <w:iCs/>
        </w:rPr>
      </w:pPr>
      <w:r w:rsidRPr="00235566">
        <w:rPr>
          <w:rFonts w:cs="Arial"/>
        </w:rPr>
        <w:t>5</w:t>
      </w:r>
      <w:r w:rsidR="00857936" w:rsidRPr="00235566">
        <w:rPr>
          <w:rFonts w:cs="Arial"/>
        </w:rPr>
        <w:t>.</w:t>
      </w:r>
      <w:r w:rsidR="00857936" w:rsidRPr="00235566">
        <w:rPr>
          <w:rFonts w:cs="Arial"/>
        </w:rPr>
        <w:tab/>
        <w:t>Minutes of the Meeting of</w:t>
      </w:r>
      <w:r w:rsidR="005F7AAE">
        <w:rPr>
          <w:rFonts w:cs="Arial"/>
        </w:rPr>
        <w:t xml:space="preserve"> 11 March 2025</w:t>
      </w:r>
      <w:r w:rsidR="00857936" w:rsidRPr="00235566">
        <w:rPr>
          <w:rFonts w:cs="Arial"/>
        </w:rPr>
        <w:t xml:space="preserve"> to authorise the Chair to sign the Minutes as a correct record</w:t>
      </w:r>
      <w:r w:rsidR="00663E13" w:rsidRPr="00235566">
        <w:rPr>
          <w:rFonts w:cs="Arial"/>
        </w:rPr>
        <w:t xml:space="preserve"> </w:t>
      </w:r>
      <w:r w:rsidR="00663E13" w:rsidRPr="008656E4">
        <w:rPr>
          <w:rFonts w:cs="Arial"/>
          <w:i/>
          <w:iCs/>
        </w:rPr>
        <w:t>(on website)</w:t>
      </w:r>
    </w:p>
    <w:p w14:paraId="3E4C52E5" w14:textId="77777777" w:rsidR="00857936" w:rsidRPr="00235566" w:rsidRDefault="00857936" w:rsidP="00235566">
      <w:pPr>
        <w:ind w:right="26"/>
        <w:rPr>
          <w:rFonts w:cs="Arial"/>
        </w:rPr>
      </w:pPr>
    </w:p>
    <w:p w14:paraId="1114EC31" w14:textId="137B7107" w:rsidR="00857936" w:rsidRDefault="00235566" w:rsidP="00235566">
      <w:pPr>
        <w:ind w:right="26"/>
        <w:rPr>
          <w:rFonts w:cs="Arial"/>
        </w:rPr>
      </w:pPr>
      <w:r w:rsidRPr="00235566">
        <w:rPr>
          <w:rFonts w:cs="Arial"/>
        </w:rPr>
        <w:t>6</w:t>
      </w:r>
      <w:r w:rsidR="00857936" w:rsidRPr="00235566">
        <w:rPr>
          <w:rFonts w:cs="Arial"/>
        </w:rPr>
        <w:t>.</w:t>
      </w:r>
      <w:r w:rsidR="00857936" w:rsidRPr="00235566">
        <w:rPr>
          <w:rFonts w:cs="Arial"/>
        </w:rPr>
        <w:tab/>
        <w:t>Matters Arising from the Minutes</w:t>
      </w:r>
    </w:p>
    <w:p w14:paraId="136B257B" w14:textId="0D8D85B0" w:rsidR="005F7AAE" w:rsidRPr="005F7AAE" w:rsidRDefault="005F7AAE" w:rsidP="005F7AAE">
      <w:pPr>
        <w:pStyle w:val="ListParagraph"/>
        <w:numPr>
          <w:ilvl w:val="0"/>
          <w:numId w:val="20"/>
        </w:numPr>
        <w:ind w:left="1701" w:right="26" w:hanging="567"/>
        <w:rPr>
          <w:rFonts w:cs="Arial"/>
        </w:rPr>
      </w:pPr>
      <w:r>
        <w:rPr>
          <w:rFonts w:cs="Arial"/>
        </w:rPr>
        <w:t>Minute 1767 – Updated SDP to be circulated - HT</w:t>
      </w:r>
    </w:p>
    <w:p w14:paraId="7D32BE9C" w14:textId="20C2A60E" w:rsidR="00E2567D" w:rsidRPr="00235566" w:rsidRDefault="00D36AE9" w:rsidP="00235566">
      <w:pPr>
        <w:ind w:right="26"/>
        <w:rPr>
          <w:rFonts w:cs="Arial"/>
          <w:i/>
        </w:rPr>
      </w:pPr>
      <w:r w:rsidRPr="00235566">
        <w:rPr>
          <w:rFonts w:cs="Arial"/>
        </w:rPr>
        <w:tab/>
      </w:r>
      <w:r w:rsidR="00857936" w:rsidRPr="00235566">
        <w:rPr>
          <w:rFonts w:cs="Arial"/>
        </w:rPr>
        <w:tab/>
      </w:r>
    </w:p>
    <w:p w14:paraId="6B0C0A22" w14:textId="29E65498" w:rsidR="00857936" w:rsidRPr="008F365F" w:rsidRDefault="00235566" w:rsidP="00235566">
      <w:pPr>
        <w:ind w:right="386"/>
        <w:rPr>
          <w:rFonts w:cs="Arial"/>
          <w:i/>
          <w:iCs/>
        </w:rPr>
      </w:pPr>
      <w:r w:rsidRPr="00235566">
        <w:rPr>
          <w:rFonts w:cs="Arial"/>
        </w:rPr>
        <w:t>7</w:t>
      </w:r>
      <w:r w:rsidR="00857936" w:rsidRPr="00235566">
        <w:rPr>
          <w:rFonts w:cs="Arial"/>
        </w:rPr>
        <w:t>.</w:t>
      </w:r>
      <w:r w:rsidR="00857936" w:rsidRPr="00235566">
        <w:rPr>
          <w:rFonts w:cs="Arial"/>
        </w:rPr>
        <w:tab/>
        <w:t xml:space="preserve">Report of the Headteacher </w:t>
      </w:r>
      <w:r w:rsidR="00857936" w:rsidRPr="008F365F">
        <w:rPr>
          <w:rFonts w:cs="Arial"/>
          <w:i/>
          <w:iCs/>
        </w:rPr>
        <w:t>(</w:t>
      </w:r>
      <w:r w:rsidR="00D23A10" w:rsidRPr="008F365F">
        <w:rPr>
          <w:rFonts w:cs="Arial"/>
          <w:i/>
          <w:iCs/>
        </w:rPr>
        <w:t>on website</w:t>
      </w:r>
      <w:r w:rsidR="00857936" w:rsidRPr="008F365F">
        <w:rPr>
          <w:rFonts w:cs="Arial"/>
          <w:i/>
          <w:iCs/>
        </w:rPr>
        <w:t>)</w:t>
      </w:r>
    </w:p>
    <w:p w14:paraId="61A97169" w14:textId="77777777" w:rsidR="00DD5B23" w:rsidRDefault="00DD5B23" w:rsidP="00235566">
      <w:pPr>
        <w:ind w:right="386"/>
        <w:rPr>
          <w:rFonts w:cs="Arial"/>
          <w:highlight w:val="yellow"/>
        </w:rPr>
      </w:pPr>
    </w:p>
    <w:p w14:paraId="4F365632" w14:textId="1A5A9C04" w:rsidR="00235566" w:rsidRPr="00E95A69" w:rsidRDefault="00DD5B23" w:rsidP="00235566">
      <w:pPr>
        <w:ind w:right="386"/>
        <w:rPr>
          <w:rFonts w:cs="Arial"/>
          <w:i/>
          <w:iCs/>
        </w:rPr>
      </w:pPr>
      <w:r w:rsidRPr="00DD5B23">
        <w:rPr>
          <w:rFonts w:cs="Arial"/>
        </w:rPr>
        <w:t>8</w:t>
      </w:r>
      <w:r w:rsidR="00235566" w:rsidRPr="00DD5B23">
        <w:rPr>
          <w:rFonts w:cs="Arial"/>
        </w:rPr>
        <w:t>.</w:t>
      </w:r>
      <w:r w:rsidR="00235566" w:rsidRPr="00DD5B23">
        <w:rPr>
          <w:rFonts w:cs="Arial"/>
        </w:rPr>
        <w:tab/>
      </w:r>
      <w:r w:rsidR="00C05803" w:rsidRPr="00F1045B">
        <w:rPr>
          <w:rFonts w:cs="Arial"/>
        </w:rPr>
        <w:t xml:space="preserve">Consultation on Admission Arrangements 2026-27 </w:t>
      </w:r>
      <w:r w:rsidR="00C05803" w:rsidRPr="00F1045B">
        <w:rPr>
          <w:rFonts w:cs="Arial"/>
          <w:i/>
          <w:iCs/>
        </w:rPr>
        <w:t xml:space="preserve">(copy </w:t>
      </w:r>
      <w:r w:rsidR="00702712" w:rsidRPr="00F1045B">
        <w:rPr>
          <w:rFonts w:cs="Arial"/>
          <w:i/>
          <w:iCs/>
        </w:rPr>
        <w:t>on website</w:t>
      </w:r>
      <w:r w:rsidR="000E5A1C" w:rsidRPr="00F1045B">
        <w:rPr>
          <w:rFonts w:cs="Arial"/>
          <w:i/>
          <w:iCs/>
        </w:rPr>
        <w:t>)</w:t>
      </w:r>
    </w:p>
    <w:p w14:paraId="6F5FD6AB" w14:textId="77777777" w:rsidR="00D23A10" w:rsidRPr="008F365F" w:rsidRDefault="00D23A10" w:rsidP="00235566">
      <w:pPr>
        <w:ind w:right="386"/>
        <w:rPr>
          <w:rFonts w:cs="Arial"/>
          <w:i/>
          <w:iCs/>
        </w:rPr>
      </w:pPr>
    </w:p>
    <w:p w14:paraId="489460D8" w14:textId="7CC682C5" w:rsidR="00D23A10" w:rsidRDefault="00DD5B23" w:rsidP="00235566">
      <w:pPr>
        <w:ind w:right="386"/>
        <w:rPr>
          <w:rFonts w:cs="Arial"/>
        </w:rPr>
      </w:pPr>
      <w:r>
        <w:rPr>
          <w:rFonts w:cs="Arial"/>
        </w:rPr>
        <w:t>9</w:t>
      </w:r>
      <w:r w:rsidR="003E7DF5" w:rsidRPr="00235566">
        <w:rPr>
          <w:rFonts w:cs="Arial"/>
        </w:rPr>
        <w:t>.</w:t>
      </w:r>
      <w:r w:rsidR="00D23A10" w:rsidRPr="00235566">
        <w:rPr>
          <w:rFonts w:cs="Arial"/>
        </w:rPr>
        <w:tab/>
        <w:t>Chair’s Report</w:t>
      </w:r>
    </w:p>
    <w:p w14:paraId="4D87EAED" w14:textId="77777777" w:rsidR="00C05803" w:rsidRDefault="00C05803" w:rsidP="00235566">
      <w:pPr>
        <w:ind w:right="386"/>
        <w:rPr>
          <w:rFonts w:cs="Arial"/>
        </w:rPr>
      </w:pPr>
    </w:p>
    <w:p w14:paraId="79A9ED98" w14:textId="12393BA2" w:rsidR="00C05803" w:rsidRDefault="00767498" w:rsidP="00235566">
      <w:pPr>
        <w:ind w:right="386"/>
        <w:rPr>
          <w:rFonts w:cs="Arial"/>
        </w:rPr>
      </w:pPr>
      <w:r>
        <w:rPr>
          <w:rFonts w:cs="Arial"/>
        </w:rPr>
        <w:t>10</w:t>
      </w:r>
      <w:r w:rsidR="00C05803">
        <w:rPr>
          <w:rFonts w:cs="Arial"/>
        </w:rPr>
        <w:t>.</w:t>
      </w:r>
      <w:r w:rsidR="00C05803">
        <w:rPr>
          <w:rFonts w:cs="Arial"/>
        </w:rPr>
        <w:tab/>
      </w:r>
      <w:r w:rsidR="00C05803" w:rsidRPr="007765E9">
        <w:rPr>
          <w:rFonts w:cs="Arial"/>
        </w:rPr>
        <w:t>Approval of school budget</w:t>
      </w:r>
    </w:p>
    <w:p w14:paraId="6693C9BC" w14:textId="4EAF201E" w:rsidR="00DD5B23" w:rsidRDefault="00DD5B23" w:rsidP="00235566">
      <w:pPr>
        <w:ind w:right="386"/>
        <w:rPr>
          <w:rFonts w:cs="Arial"/>
        </w:rPr>
      </w:pPr>
    </w:p>
    <w:p w14:paraId="3AF83959" w14:textId="6FB61271" w:rsidR="00C715B4" w:rsidRPr="00235566" w:rsidRDefault="00663E13" w:rsidP="00235566">
      <w:pPr>
        <w:ind w:right="943"/>
        <w:rPr>
          <w:rFonts w:cs="Arial"/>
          <w:i/>
          <w:iCs/>
        </w:rPr>
      </w:pPr>
      <w:r w:rsidRPr="00235566">
        <w:rPr>
          <w:rFonts w:cs="Arial"/>
        </w:rPr>
        <w:t>1</w:t>
      </w:r>
      <w:r w:rsidR="007765E9">
        <w:rPr>
          <w:rFonts w:cs="Arial"/>
        </w:rPr>
        <w:t>1</w:t>
      </w:r>
      <w:r w:rsidR="00857936" w:rsidRPr="00235566">
        <w:rPr>
          <w:rFonts w:cs="Arial"/>
        </w:rPr>
        <w:t>.</w:t>
      </w:r>
      <w:r w:rsidR="00857936" w:rsidRPr="00235566">
        <w:rPr>
          <w:rFonts w:cs="Arial"/>
        </w:rPr>
        <w:tab/>
      </w:r>
      <w:r w:rsidR="00235566" w:rsidRPr="00235566">
        <w:rPr>
          <w:rFonts w:cs="Arial"/>
        </w:rPr>
        <w:t>Date of next meet</w:t>
      </w:r>
      <w:r w:rsidR="00C05803">
        <w:rPr>
          <w:rFonts w:cs="Arial"/>
        </w:rPr>
        <w:t>ing</w:t>
      </w:r>
      <w:r w:rsidR="00C715B4" w:rsidRPr="00235566">
        <w:rPr>
          <w:rFonts w:cs="Arial"/>
          <w:i/>
          <w:iCs/>
        </w:rPr>
        <w:t xml:space="preserve"> </w:t>
      </w:r>
    </w:p>
    <w:p w14:paraId="1FFC1B9C" w14:textId="711731C3" w:rsidR="00857936" w:rsidRPr="00235566" w:rsidRDefault="00C715B4" w:rsidP="00235566">
      <w:pPr>
        <w:ind w:right="943"/>
        <w:rPr>
          <w:rFonts w:cs="Arial"/>
          <w:i/>
          <w:iCs/>
        </w:rPr>
      </w:pPr>
      <w:r w:rsidRPr="00235566">
        <w:rPr>
          <w:rFonts w:cs="Arial"/>
        </w:rPr>
        <w:t xml:space="preserve">           </w:t>
      </w:r>
    </w:p>
    <w:p w14:paraId="35844947" w14:textId="75E24207" w:rsidR="00857936" w:rsidRPr="00235566" w:rsidRDefault="00663E13" w:rsidP="00235566">
      <w:pPr>
        <w:ind w:right="943"/>
        <w:rPr>
          <w:rFonts w:cs="Arial"/>
        </w:rPr>
      </w:pPr>
      <w:r w:rsidRPr="00235566">
        <w:rPr>
          <w:rFonts w:cs="Arial"/>
        </w:rPr>
        <w:t>1</w:t>
      </w:r>
      <w:r w:rsidR="007765E9">
        <w:rPr>
          <w:rFonts w:cs="Arial"/>
        </w:rPr>
        <w:t>2</w:t>
      </w:r>
      <w:r w:rsidRPr="00235566">
        <w:rPr>
          <w:rFonts w:cs="Arial"/>
        </w:rPr>
        <w:t>.</w:t>
      </w:r>
      <w:r w:rsidR="00857936" w:rsidRPr="00235566">
        <w:rPr>
          <w:rFonts w:cs="Arial"/>
        </w:rPr>
        <w:tab/>
        <w:t>Any Other Urgent Business</w:t>
      </w:r>
    </w:p>
    <w:p w14:paraId="656A9975" w14:textId="77777777" w:rsidR="002E62CF" w:rsidRDefault="002E62CF" w:rsidP="00235566">
      <w:pPr>
        <w:ind w:right="943"/>
        <w:rPr>
          <w:rFonts w:cs="Arial"/>
        </w:rPr>
      </w:pPr>
    </w:p>
    <w:p w14:paraId="7918B8DA" w14:textId="6EFCC3C4" w:rsidR="008F365F" w:rsidRPr="00235566" w:rsidRDefault="00767498" w:rsidP="00235566">
      <w:pPr>
        <w:ind w:right="943"/>
        <w:rPr>
          <w:rFonts w:cs="Arial"/>
        </w:rPr>
      </w:pPr>
      <w:r>
        <w:rPr>
          <w:rFonts w:cs="Arial"/>
        </w:rPr>
        <w:br/>
      </w:r>
      <w:r>
        <w:rPr>
          <w:rFonts w:cs="Arial"/>
        </w:rPr>
        <w:br/>
      </w:r>
      <w:r>
        <w:rPr>
          <w:rFonts w:cs="Arial"/>
        </w:rPr>
        <w:br/>
      </w:r>
    </w:p>
    <w:p w14:paraId="13460650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lastRenderedPageBreak/>
        <w:t>PART B (NOT FOR PUBLICATION)</w:t>
      </w:r>
    </w:p>
    <w:p w14:paraId="006CEECD" w14:textId="77777777" w:rsidR="00857936" w:rsidRPr="00587EC4" w:rsidRDefault="00857936" w:rsidP="00857936">
      <w:pPr>
        <w:ind w:right="943"/>
        <w:jc w:val="center"/>
        <w:rPr>
          <w:rFonts w:cs="Arial"/>
          <w:b/>
        </w:rPr>
      </w:pPr>
      <w:r w:rsidRPr="00587EC4">
        <w:rPr>
          <w:rFonts w:cs="Arial"/>
          <w:b/>
        </w:rPr>
        <w:t>CONFIDENTIAL ITEMS</w:t>
      </w:r>
    </w:p>
    <w:p w14:paraId="6E11E9BD" w14:textId="031D2E74" w:rsidR="00857936" w:rsidRDefault="00857936" w:rsidP="00857936">
      <w:pPr>
        <w:ind w:right="943"/>
        <w:jc w:val="center"/>
        <w:rPr>
          <w:rFonts w:cs="Arial"/>
          <w:b/>
        </w:rPr>
      </w:pPr>
    </w:p>
    <w:p w14:paraId="1DBF83B6" w14:textId="77777777" w:rsidR="00663E13" w:rsidRDefault="00663E13" w:rsidP="00857936">
      <w:pPr>
        <w:ind w:right="943"/>
        <w:jc w:val="center"/>
        <w:rPr>
          <w:rFonts w:cs="Arial"/>
          <w:b/>
        </w:rPr>
      </w:pPr>
    </w:p>
    <w:p w14:paraId="15976BD6" w14:textId="5DC76F69" w:rsidR="00857936" w:rsidRPr="00587EC4" w:rsidRDefault="00663E13" w:rsidP="00857936">
      <w:pPr>
        <w:ind w:left="720" w:right="943" w:hanging="720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3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 xml:space="preserve">Minutes – to authorise the Chair to sign Part B of the Minutes of the Meeting of </w:t>
      </w:r>
      <w:r w:rsidR="00C05803">
        <w:rPr>
          <w:rFonts w:cs="Arial"/>
        </w:rPr>
        <w:t>11 March 2025</w:t>
      </w:r>
    </w:p>
    <w:p w14:paraId="6D10BE84" w14:textId="77777777" w:rsidR="00857936" w:rsidRPr="00587EC4" w:rsidRDefault="00857936" w:rsidP="00857936">
      <w:pPr>
        <w:ind w:right="943"/>
        <w:rPr>
          <w:rFonts w:cs="Arial"/>
        </w:rPr>
      </w:pPr>
    </w:p>
    <w:p w14:paraId="3669BCA0" w14:textId="622D7DDD" w:rsidR="00857936" w:rsidRDefault="00663E1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4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Matters Arising from the Minutes</w:t>
      </w:r>
    </w:p>
    <w:p w14:paraId="3EE19326" w14:textId="77777777" w:rsidR="001B17A7" w:rsidRDefault="001B17A7" w:rsidP="00857936">
      <w:pPr>
        <w:ind w:right="943"/>
        <w:rPr>
          <w:rFonts w:cs="Arial"/>
        </w:rPr>
      </w:pPr>
    </w:p>
    <w:p w14:paraId="47471431" w14:textId="5A53CAFE" w:rsidR="001B17A7" w:rsidRDefault="001B17A7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5</w:t>
      </w:r>
      <w:r>
        <w:rPr>
          <w:rFonts w:cs="Arial"/>
        </w:rPr>
        <w:t>.</w:t>
      </w:r>
      <w:r>
        <w:rPr>
          <w:rFonts w:cs="Arial"/>
        </w:rPr>
        <w:tab/>
        <w:t xml:space="preserve">Minutes </w:t>
      </w:r>
      <w:r w:rsidR="002359A8">
        <w:rPr>
          <w:rFonts w:cs="Arial"/>
        </w:rPr>
        <w:t>of Committee Meetings</w:t>
      </w:r>
    </w:p>
    <w:p w14:paraId="7CDA9823" w14:textId="66571DD6" w:rsidR="002359A8" w:rsidRDefault="002359A8" w:rsidP="002359A8">
      <w:pPr>
        <w:pStyle w:val="ListParagraph"/>
        <w:numPr>
          <w:ilvl w:val="0"/>
          <w:numId w:val="20"/>
        </w:numPr>
        <w:ind w:left="1560" w:right="943" w:hanging="426"/>
        <w:rPr>
          <w:rFonts w:cs="Arial"/>
          <w:i/>
          <w:iCs/>
        </w:rPr>
      </w:pPr>
      <w:r>
        <w:rPr>
          <w:rFonts w:cs="Arial"/>
        </w:rPr>
        <w:t xml:space="preserve">Resources Committee -  20 May 2025 </w:t>
      </w:r>
      <w:r w:rsidRPr="002359A8">
        <w:rPr>
          <w:rFonts w:cs="Arial"/>
          <w:i/>
          <w:iCs/>
        </w:rPr>
        <w:t>(on website)</w:t>
      </w:r>
    </w:p>
    <w:p w14:paraId="0502E348" w14:textId="77777777" w:rsidR="002359A8" w:rsidRPr="002359A8" w:rsidRDefault="002359A8" w:rsidP="002359A8">
      <w:pPr>
        <w:ind w:left="774" w:right="943"/>
        <w:rPr>
          <w:rFonts w:cs="Arial"/>
          <w:i/>
          <w:iCs/>
        </w:rPr>
      </w:pPr>
    </w:p>
    <w:p w14:paraId="0AE0B117" w14:textId="08A24CF0" w:rsidR="002359A8" w:rsidRPr="002359A8" w:rsidRDefault="002359A8" w:rsidP="002359A8">
      <w:pPr>
        <w:ind w:right="943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6</w:t>
      </w:r>
      <w:r>
        <w:rPr>
          <w:rFonts w:cs="Arial"/>
        </w:rPr>
        <w:t>.</w:t>
      </w:r>
      <w:r>
        <w:rPr>
          <w:rFonts w:cs="Arial"/>
        </w:rPr>
        <w:tab/>
        <w:t>Matters arising from Committee Meeting Minutes</w:t>
      </w:r>
    </w:p>
    <w:p w14:paraId="1176048B" w14:textId="77777777" w:rsidR="00857936" w:rsidRPr="00587EC4" w:rsidRDefault="00857936" w:rsidP="00857936">
      <w:pPr>
        <w:ind w:right="943"/>
        <w:rPr>
          <w:rFonts w:cs="Arial"/>
        </w:rPr>
      </w:pPr>
    </w:p>
    <w:p w14:paraId="16EB3818" w14:textId="002715A0" w:rsidR="00DD5B23" w:rsidRDefault="00DD5B2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7</w:t>
      </w:r>
      <w:r w:rsidR="00C715B4">
        <w:rPr>
          <w:rFonts w:cs="Arial"/>
        </w:rPr>
        <w:t>.</w:t>
      </w:r>
      <w:r w:rsidR="00235566">
        <w:rPr>
          <w:rFonts w:cs="Arial"/>
        </w:rPr>
        <w:tab/>
      </w:r>
      <w:r w:rsidR="00857936" w:rsidRPr="00587EC4">
        <w:rPr>
          <w:rFonts w:cs="Arial"/>
        </w:rPr>
        <w:t>Report of the Headteacher – Part B</w:t>
      </w:r>
    </w:p>
    <w:p w14:paraId="4B2C39E1" w14:textId="77777777" w:rsidR="00DD5B23" w:rsidRDefault="00DD5B23" w:rsidP="00857936">
      <w:pPr>
        <w:ind w:right="943"/>
        <w:rPr>
          <w:rFonts w:cs="Arial"/>
        </w:rPr>
      </w:pPr>
    </w:p>
    <w:p w14:paraId="413A074B" w14:textId="0FAB20B9" w:rsidR="00DD34ED" w:rsidRDefault="00DD5B23" w:rsidP="00857936">
      <w:pPr>
        <w:ind w:right="943"/>
        <w:rPr>
          <w:rFonts w:cs="Arial"/>
        </w:rPr>
      </w:pPr>
      <w:r>
        <w:rPr>
          <w:rFonts w:cs="Arial"/>
        </w:rPr>
        <w:t>1</w:t>
      </w:r>
      <w:r w:rsidR="007765E9">
        <w:rPr>
          <w:rFonts w:cs="Arial"/>
        </w:rPr>
        <w:t>8</w:t>
      </w:r>
      <w:r>
        <w:rPr>
          <w:rFonts w:cs="Arial"/>
        </w:rPr>
        <w:t>.</w:t>
      </w:r>
      <w:r w:rsidR="008F365F">
        <w:rPr>
          <w:rFonts w:cs="Arial"/>
        </w:rPr>
        <w:tab/>
      </w:r>
      <w:r w:rsidR="00C05803" w:rsidRPr="007765E9">
        <w:rPr>
          <w:rFonts w:cs="Arial"/>
        </w:rPr>
        <w:t>SEND update</w:t>
      </w:r>
    </w:p>
    <w:p w14:paraId="4DE66CCD" w14:textId="77777777" w:rsidR="00DD34ED" w:rsidRDefault="00DD34ED" w:rsidP="00857936">
      <w:pPr>
        <w:ind w:right="943"/>
        <w:rPr>
          <w:rFonts w:cs="Arial"/>
        </w:rPr>
      </w:pPr>
    </w:p>
    <w:p w14:paraId="0EBF1C9F" w14:textId="00AD5520" w:rsidR="00DD5B23" w:rsidRDefault="007765E9" w:rsidP="00857936">
      <w:pPr>
        <w:ind w:right="943"/>
        <w:rPr>
          <w:rFonts w:cs="Arial"/>
        </w:rPr>
      </w:pPr>
      <w:r>
        <w:rPr>
          <w:rFonts w:cs="Arial"/>
        </w:rPr>
        <w:t>19</w:t>
      </w:r>
      <w:r w:rsidR="005870C1" w:rsidRPr="00DD5B23">
        <w:rPr>
          <w:rFonts w:cs="Arial"/>
        </w:rPr>
        <w:t>.</w:t>
      </w:r>
      <w:r w:rsidR="005870C1" w:rsidRPr="00DD5B23">
        <w:rPr>
          <w:rFonts w:cs="Arial"/>
        </w:rPr>
        <w:tab/>
      </w:r>
      <w:r w:rsidR="00730090" w:rsidRPr="00DD5B23">
        <w:rPr>
          <w:rFonts w:cs="Arial"/>
        </w:rPr>
        <w:t>Academisation</w:t>
      </w:r>
      <w:r w:rsidR="005870C1" w:rsidRPr="00DD5B23">
        <w:rPr>
          <w:rFonts w:cs="Arial"/>
        </w:rPr>
        <w:t xml:space="preserve"> update</w:t>
      </w:r>
    </w:p>
    <w:p w14:paraId="74D2E92C" w14:textId="77777777" w:rsidR="00DD5B23" w:rsidRDefault="00DD5B23" w:rsidP="00857936">
      <w:pPr>
        <w:ind w:right="943"/>
        <w:rPr>
          <w:rFonts w:cs="Arial"/>
        </w:rPr>
      </w:pPr>
    </w:p>
    <w:p w14:paraId="3BCF4E82" w14:textId="73863DF8" w:rsidR="00857936" w:rsidRPr="00587EC4" w:rsidRDefault="00C070CD" w:rsidP="00857936">
      <w:pPr>
        <w:ind w:right="943"/>
        <w:rPr>
          <w:rFonts w:cs="Arial"/>
        </w:rPr>
      </w:pPr>
      <w:r>
        <w:rPr>
          <w:rFonts w:cs="Arial"/>
        </w:rPr>
        <w:t>2</w:t>
      </w:r>
      <w:r w:rsidR="007765E9">
        <w:rPr>
          <w:rFonts w:cs="Arial"/>
        </w:rPr>
        <w:t>0</w:t>
      </w:r>
      <w:r w:rsidR="00857936" w:rsidRPr="00587EC4">
        <w:rPr>
          <w:rFonts w:cs="Arial"/>
        </w:rPr>
        <w:t>.</w:t>
      </w:r>
      <w:r w:rsidR="00857936" w:rsidRPr="00587EC4">
        <w:rPr>
          <w:rFonts w:cs="Arial"/>
        </w:rPr>
        <w:tab/>
        <w:t>Any Other Urgent Business of a Confidential Nature</w:t>
      </w:r>
    </w:p>
    <w:p w14:paraId="1B03B51C" w14:textId="77777777" w:rsidR="00857936" w:rsidRPr="00587EC4" w:rsidRDefault="00857936" w:rsidP="00857936">
      <w:pPr>
        <w:ind w:right="943"/>
        <w:jc w:val="both"/>
        <w:rPr>
          <w:rFonts w:cs="Arial"/>
        </w:rPr>
      </w:pPr>
    </w:p>
    <w:p w14:paraId="7847AB84" w14:textId="77777777" w:rsidR="00857936" w:rsidRPr="00587EC4" w:rsidRDefault="00857936" w:rsidP="00857936">
      <w:pPr>
        <w:rPr>
          <w:rFonts w:cs="Arial"/>
        </w:rPr>
      </w:pPr>
    </w:p>
    <w:p w14:paraId="708BD791" w14:textId="77777777" w:rsidR="00857936" w:rsidRDefault="00857936" w:rsidP="00857936">
      <w:pPr>
        <w:pStyle w:val="Title"/>
        <w:ind w:right="943"/>
      </w:pPr>
    </w:p>
    <w:p w14:paraId="3FD9D62E" w14:textId="77777777" w:rsidR="00E953D6" w:rsidRDefault="00E953D6" w:rsidP="00E953D6">
      <w:pPr>
        <w:ind w:right="943"/>
        <w:rPr>
          <w:rFonts w:cs="Arial"/>
        </w:rPr>
      </w:pPr>
    </w:p>
    <w:sectPr w:rsidR="00E953D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414A3" w14:textId="77777777" w:rsidR="005711F1" w:rsidRDefault="005711F1" w:rsidP="00E606EE">
      <w:r>
        <w:separator/>
      </w:r>
    </w:p>
  </w:endnote>
  <w:endnote w:type="continuationSeparator" w:id="0">
    <w:p w14:paraId="665485BF" w14:textId="77777777" w:rsidR="005711F1" w:rsidRDefault="005711F1" w:rsidP="00E606EE">
      <w:r>
        <w:continuationSeparator/>
      </w:r>
    </w:p>
  </w:endnote>
  <w:endnote w:type="continuationNotice" w:id="1">
    <w:p w14:paraId="1E757908" w14:textId="77777777" w:rsidR="005711F1" w:rsidRDefault="005711F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144C6" w14:textId="77777777" w:rsidR="00E17741" w:rsidRDefault="00E177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2B55C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North East Lincolnshire Council, Civic Offices, Knoll Street, Cleethorpes, DN35 8LN</w:t>
    </w:r>
  </w:p>
  <w:p w14:paraId="777498C8" w14:textId="77777777" w:rsidR="00E606EE" w:rsidRPr="00F60DEB" w:rsidRDefault="00E606EE" w:rsidP="00E606EE">
    <w:pPr>
      <w:pStyle w:val="Footer"/>
      <w:jc w:val="center"/>
      <w:rPr>
        <w:color w:val="808080" w:themeColor="background1" w:themeShade="80"/>
        <w:sz w:val="18"/>
      </w:rPr>
    </w:pPr>
    <w:r w:rsidRPr="00F60DEB">
      <w:rPr>
        <w:color w:val="808080" w:themeColor="background1" w:themeShade="80"/>
        <w:sz w:val="18"/>
      </w:rPr>
      <w:t>Tel: (01472) 313131</w:t>
    </w:r>
  </w:p>
  <w:p w14:paraId="4F16355B" w14:textId="77777777" w:rsidR="00E606EE" w:rsidRDefault="00E606EE">
    <w:pPr>
      <w:pStyle w:val="Footer"/>
    </w:pPr>
  </w:p>
  <w:p w14:paraId="2209B1E9" w14:textId="77777777" w:rsidR="00E606EE" w:rsidRDefault="00E606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09893" w14:textId="77777777" w:rsidR="00E17741" w:rsidRDefault="00E177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12B3EF" w14:textId="77777777" w:rsidR="005711F1" w:rsidRDefault="005711F1" w:rsidP="00E606EE">
      <w:r>
        <w:separator/>
      </w:r>
    </w:p>
  </w:footnote>
  <w:footnote w:type="continuationSeparator" w:id="0">
    <w:p w14:paraId="4B633930" w14:textId="77777777" w:rsidR="005711F1" w:rsidRDefault="005711F1" w:rsidP="00E606EE">
      <w:r>
        <w:continuationSeparator/>
      </w:r>
    </w:p>
  </w:footnote>
  <w:footnote w:type="continuationNotice" w:id="1">
    <w:p w14:paraId="66A1B712" w14:textId="77777777" w:rsidR="005711F1" w:rsidRDefault="005711F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1BA91" w14:textId="00D79C24" w:rsidR="00E17741" w:rsidRDefault="00A3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A8DC6F3" wp14:editId="4ADB807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49350" cy="333375"/>
              <wp:effectExtent l="0" t="0" r="12700" b="9525"/>
              <wp:wrapNone/>
              <wp:docPr id="279476980" name="Text Box 2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0CCD513" w14:textId="0D171DB6" w:rsidR="00A33137" w:rsidRPr="00A33137" w:rsidRDefault="00A33137" w:rsidP="00A3313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3313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8DC6F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NO RESTRICTIONS" style="position:absolute;margin-left:0;margin-top:0;width:90.5pt;height:26.2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0CCD513" w14:textId="0D171DB6" w:rsidR="00A33137" w:rsidRPr="00A33137" w:rsidRDefault="00A33137" w:rsidP="00A3313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3313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E2231" w14:textId="034CB948" w:rsidR="00E17741" w:rsidRDefault="00A3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16CC2E5" wp14:editId="517B31E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49350" cy="333375"/>
              <wp:effectExtent l="0" t="0" r="12700" b="9525"/>
              <wp:wrapNone/>
              <wp:docPr id="407277875" name="Text Box 3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83BD0F" w14:textId="67F8DE76" w:rsidR="00A33137" w:rsidRPr="00A33137" w:rsidRDefault="00A33137" w:rsidP="00A3313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3313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6CC2E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NO RESTRICTIONS" style="position:absolute;margin-left:0;margin-top:0;width:90.5pt;height:26.2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5B83BD0F" w14:textId="67F8DE76" w:rsidR="00A33137" w:rsidRPr="00A33137" w:rsidRDefault="00A33137" w:rsidP="00A3313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3313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3D10A" w14:textId="55207315" w:rsidR="00E17741" w:rsidRDefault="00A3313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8EBDCCC" wp14:editId="6843351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49350" cy="333375"/>
              <wp:effectExtent l="0" t="0" r="12700" b="9525"/>
              <wp:wrapNone/>
              <wp:docPr id="1377949940" name="Text Box 1" descr="NO RESTRICTION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0" cy="3333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933871" w14:textId="17E93281" w:rsidR="00A33137" w:rsidRPr="00A33137" w:rsidRDefault="00A33137" w:rsidP="00A3313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A3313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NO RESTRICTIONS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EBDCC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NO RESTRICTIONS" style="position:absolute;margin-left:0;margin-top:0;width:90.5pt;height:26.2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" filled="f" stroked="f">
              <v:fill o:detectmouseclick="t"/>
              <v:textbox style="mso-fit-shape-to-text:t" inset="20pt,15pt,0,0">
                <w:txbxContent>
                  <w:p w14:paraId="51933871" w14:textId="17E93281" w:rsidR="00A33137" w:rsidRPr="00A33137" w:rsidRDefault="00A33137" w:rsidP="00A3313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A3313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NO RESTRICTIONS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239CC"/>
    <w:multiLevelType w:val="singleLevel"/>
    <w:tmpl w:val="29063D4E"/>
    <w:lvl w:ilvl="0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" w15:restartNumberingAfterBreak="0">
    <w:nsid w:val="043B6BD4"/>
    <w:multiLevelType w:val="hybridMultilevel"/>
    <w:tmpl w:val="08BA3D2A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625B1C"/>
    <w:multiLevelType w:val="hybridMultilevel"/>
    <w:tmpl w:val="2E746A7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EC387D"/>
    <w:multiLevelType w:val="hybridMultilevel"/>
    <w:tmpl w:val="C8A4E4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9779A7"/>
    <w:multiLevelType w:val="hybridMultilevel"/>
    <w:tmpl w:val="D354E414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209F2EF5"/>
    <w:multiLevelType w:val="hybridMultilevel"/>
    <w:tmpl w:val="52BEB4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F2151B"/>
    <w:multiLevelType w:val="hybridMultilevel"/>
    <w:tmpl w:val="C6FAEDA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A0A2324"/>
    <w:multiLevelType w:val="hybridMultilevel"/>
    <w:tmpl w:val="C284B4E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4A6A7FAF"/>
    <w:multiLevelType w:val="hybridMultilevel"/>
    <w:tmpl w:val="5EE29B5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54423D6"/>
    <w:multiLevelType w:val="hybridMultilevel"/>
    <w:tmpl w:val="0C4E678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93140B3"/>
    <w:multiLevelType w:val="hybridMultilevel"/>
    <w:tmpl w:val="CCE630B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5476F0"/>
    <w:multiLevelType w:val="hybridMultilevel"/>
    <w:tmpl w:val="AE0A3FA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BEE5A21"/>
    <w:multiLevelType w:val="hybridMultilevel"/>
    <w:tmpl w:val="DBF844B2"/>
    <w:lvl w:ilvl="0" w:tplc="08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6EE17F36"/>
    <w:multiLevelType w:val="hybridMultilevel"/>
    <w:tmpl w:val="FF5AB81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70D26606"/>
    <w:multiLevelType w:val="hybridMultilevel"/>
    <w:tmpl w:val="60367C16"/>
    <w:lvl w:ilvl="0" w:tplc="08090001">
      <w:start w:val="1"/>
      <w:numFmt w:val="bullet"/>
      <w:lvlText w:val=""/>
      <w:lvlJc w:val="left"/>
      <w:pPr>
        <w:ind w:left="15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0" w:hanging="360"/>
      </w:pPr>
      <w:rPr>
        <w:rFonts w:ascii="Wingdings" w:hAnsi="Wingdings" w:hint="default"/>
      </w:rPr>
    </w:lvl>
  </w:abstractNum>
  <w:abstractNum w:abstractNumId="15" w15:restartNumberingAfterBreak="0">
    <w:nsid w:val="71912167"/>
    <w:multiLevelType w:val="hybridMultilevel"/>
    <w:tmpl w:val="6C684698"/>
    <w:lvl w:ilvl="0" w:tplc="080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6" w15:restartNumberingAfterBreak="0">
    <w:nsid w:val="71BC0948"/>
    <w:multiLevelType w:val="hybridMultilevel"/>
    <w:tmpl w:val="E14E0B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AF66F77"/>
    <w:multiLevelType w:val="hybridMultilevel"/>
    <w:tmpl w:val="DF94DDCC"/>
    <w:lvl w:ilvl="0" w:tplc="0052960C">
      <w:start w:val="1"/>
      <w:numFmt w:val="lowerRoman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66770997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9905313">
    <w:abstractNumId w:val="0"/>
    <w:lvlOverride w:ilvl="0">
      <w:startOverride w:val="1"/>
    </w:lvlOverride>
  </w:num>
  <w:num w:numId="3" w16cid:durableId="1719092026">
    <w:abstractNumId w:val="11"/>
  </w:num>
  <w:num w:numId="4" w16cid:durableId="1339887924">
    <w:abstractNumId w:val="6"/>
  </w:num>
  <w:num w:numId="5" w16cid:durableId="1684937358">
    <w:abstractNumId w:val="0"/>
  </w:num>
  <w:num w:numId="6" w16cid:durableId="1241914808">
    <w:abstractNumId w:val="1"/>
  </w:num>
  <w:num w:numId="7" w16cid:durableId="554581535">
    <w:abstractNumId w:val="10"/>
  </w:num>
  <w:num w:numId="8" w16cid:durableId="434600628">
    <w:abstractNumId w:val="13"/>
  </w:num>
  <w:num w:numId="9" w16cid:durableId="1046946667">
    <w:abstractNumId w:val="7"/>
  </w:num>
  <w:num w:numId="10" w16cid:durableId="271783699">
    <w:abstractNumId w:val="8"/>
  </w:num>
  <w:num w:numId="11" w16cid:durableId="330062055">
    <w:abstractNumId w:val="5"/>
  </w:num>
  <w:num w:numId="12" w16cid:durableId="1138766790">
    <w:abstractNumId w:val="2"/>
  </w:num>
  <w:num w:numId="13" w16cid:durableId="2100590158">
    <w:abstractNumId w:val="12"/>
  </w:num>
  <w:num w:numId="14" w16cid:durableId="1936480493">
    <w:abstractNumId w:val="17"/>
  </w:num>
  <w:num w:numId="15" w16cid:durableId="1411853390">
    <w:abstractNumId w:val="9"/>
  </w:num>
  <w:num w:numId="16" w16cid:durableId="625621258">
    <w:abstractNumId w:val="4"/>
  </w:num>
  <w:num w:numId="17" w16cid:durableId="2006396665">
    <w:abstractNumId w:val="3"/>
  </w:num>
  <w:num w:numId="18" w16cid:durableId="862985248">
    <w:abstractNumId w:val="14"/>
  </w:num>
  <w:num w:numId="19" w16cid:durableId="1663503235">
    <w:abstractNumId w:val="15"/>
  </w:num>
  <w:num w:numId="20" w16cid:durableId="4682115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C60"/>
    <w:rsid w:val="00006A64"/>
    <w:rsid w:val="00013B6C"/>
    <w:rsid w:val="000422E1"/>
    <w:rsid w:val="0004738B"/>
    <w:rsid w:val="00063155"/>
    <w:rsid w:val="00070A70"/>
    <w:rsid w:val="00075848"/>
    <w:rsid w:val="00090FF1"/>
    <w:rsid w:val="000B24C4"/>
    <w:rsid w:val="000B46D8"/>
    <w:rsid w:val="000E5A1C"/>
    <w:rsid w:val="000F36F5"/>
    <w:rsid w:val="00102086"/>
    <w:rsid w:val="00122BC1"/>
    <w:rsid w:val="00124884"/>
    <w:rsid w:val="00154169"/>
    <w:rsid w:val="00163322"/>
    <w:rsid w:val="001637CB"/>
    <w:rsid w:val="00164F88"/>
    <w:rsid w:val="001725A3"/>
    <w:rsid w:val="00191AD4"/>
    <w:rsid w:val="001B17A7"/>
    <w:rsid w:val="001B581E"/>
    <w:rsid w:val="001C7688"/>
    <w:rsid w:val="001C7E3A"/>
    <w:rsid w:val="002040F3"/>
    <w:rsid w:val="00204B9F"/>
    <w:rsid w:val="00207767"/>
    <w:rsid w:val="00211E6F"/>
    <w:rsid w:val="00235566"/>
    <w:rsid w:val="002359A8"/>
    <w:rsid w:val="00264ECB"/>
    <w:rsid w:val="00266E91"/>
    <w:rsid w:val="00272E77"/>
    <w:rsid w:val="00280C60"/>
    <w:rsid w:val="00293674"/>
    <w:rsid w:val="002E62CF"/>
    <w:rsid w:val="00306FFD"/>
    <w:rsid w:val="003A267A"/>
    <w:rsid w:val="003B3E13"/>
    <w:rsid w:val="003D19DD"/>
    <w:rsid w:val="003E7DF5"/>
    <w:rsid w:val="00422ECA"/>
    <w:rsid w:val="00425BCC"/>
    <w:rsid w:val="00435D27"/>
    <w:rsid w:val="0045513E"/>
    <w:rsid w:val="0048743F"/>
    <w:rsid w:val="00492026"/>
    <w:rsid w:val="00494E09"/>
    <w:rsid w:val="004C0A77"/>
    <w:rsid w:val="004E3E54"/>
    <w:rsid w:val="004F2AFB"/>
    <w:rsid w:val="00520B2A"/>
    <w:rsid w:val="00545F9A"/>
    <w:rsid w:val="005711F1"/>
    <w:rsid w:val="005808FA"/>
    <w:rsid w:val="00585FE8"/>
    <w:rsid w:val="005870C1"/>
    <w:rsid w:val="005952C8"/>
    <w:rsid w:val="00596AC6"/>
    <w:rsid w:val="005A681F"/>
    <w:rsid w:val="005B567E"/>
    <w:rsid w:val="005F441C"/>
    <w:rsid w:val="005F7AAE"/>
    <w:rsid w:val="00621777"/>
    <w:rsid w:val="00622141"/>
    <w:rsid w:val="006259EC"/>
    <w:rsid w:val="00632026"/>
    <w:rsid w:val="00635410"/>
    <w:rsid w:val="00663E13"/>
    <w:rsid w:val="006849BC"/>
    <w:rsid w:val="00687EA8"/>
    <w:rsid w:val="006A7506"/>
    <w:rsid w:val="006B609A"/>
    <w:rsid w:val="006F3D40"/>
    <w:rsid w:val="00702712"/>
    <w:rsid w:val="00730090"/>
    <w:rsid w:val="0075727A"/>
    <w:rsid w:val="00760612"/>
    <w:rsid w:val="00767498"/>
    <w:rsid w:val="00770B34"/>
    <w:rsid w:val="007765E9"/>
    <w:rsid w:val="0079447E"/>
    <w:rsid w:val="007B58EF"/>
    <w:rsid w:val="007C0B94"/>
    <w:rsid w:val="007D3F6E"/>
    <w:rsid w:val="008035A0"/>
    <w:rsid w:val="00803868"/>
    <w:rsid w:val="008045AE"/>
    <w:rsid w:val="0081680C"/>
    <w:rsid w:val="00857936"/>
    <w:rsid w:val="00863416"/>
    <w:rsid w:val="008656E4"/>
    <w:rsid w:val="00870298"/>
    <w:rsid w:val="00882B7D"/>
    <w:rsid w:val="008A78BF"/>
    <w:rsid w:val="008C3921"/>
    <w:rsid w:val="008D1FCE"/>
    <w:rsid w:val="008E3163"/>
    <w:rsid w:val="008F365F"/>
    <w:rsid w:val="00900EEC"/>
    <w:rsid w:val="00903CC5"/>
    <w:rsid w:val="009237A3"/>
    <w:rsid w:val="00932108"/>
    <w:rsid w:val="00942436"/>
    <w:rsid w:val="00944753"/>
    <w:rsid w:val="0096405A"/>
    <w:rsid w:val="00964E70"/>
    <w:rsid w:val="00966BB7"/>
    <w:rsid w:val="009836F5"/>
    <w:rsid w:val="00990126"/>
    <w:rsid w:val="00995B28"/>
    <w:rsid w:val="00995F34"/>
    <w:rsid w:val="009F391A"/>
    <w:rsid w:val="00A17BE4"/>
    <w:rsid w:val="00A20BBD"/>
    <w:rsid w:val="00A22DAE"/>
    <w:rsid w:val="00A232B6"/>
    <w:rsid w:val="00A33137"/>
    <w:rsid w:val="00A56997"/>
    <w:rsid w:val="00A70BFE"/>
    <w:rsid w:val="00A81FFA"/>
    <w:rsid w:val="00A94DC9"/>
    <w:rsid w:val="00AA3EAF"/>
    <w:rsid w:val="00AB3811"/>
    <w:rsid w:val="00AB78A0"/>
    <w:rsid w:val="00AD2857"/>
    <w:rsid w:val="00AF6FED"/>
    <w:rsid w:val="00B00B90"/>
    <w:rsid w:val="00B20599"/>
    <w:rsid w:val="00B450D0"/>
    <w:rsid w:val="00B52F1C"/>
    <w:rsid w:val="00B67BF6"/>
    <w:rsid w:val="00B84EE1"/>
    <w:rsid w:val="00BC5E2B"/>
    <w:rsid w:val="00BD0FDE"/>
    <w:rsid w:val="00BE614B"/>
    <w:rsid w:val="00C05631"/>
    <w:rsid w:val="00C05803"/>
    <w:rsid w:val="00C070CD"/>
    <w:rsid w:val="00C21EAD"/>
    <w:rsid w:val="00C37B79"/>
    <w:rsid w:val="00C41F10"/>
    <w:rsid w:val="00C473B5"/>
    <w:rsid w:val="00C5052C"/>
    <w:rsid w:val="00C5115A"/>
    <w:rsid w:val="00C64281"/>
    <w:rsid w:val="00C715B4"/>
    <w:rsid w:val="00C76044"/>
    <w:rsid w:val="00C823DD"/>
    <w:rsid w:val="00C9348A"/>
    <w:rsid w:val="00C94FB0"/>
    <w:rsid w:val="00CA3B25"/>
    <w:rsid w:val="00CC051F"/>
    <w:rsid w:val="00CC34D6"/>
    <w:rsid w:val="00CF5868"/>
    <w:rsid w:val="00D23A10"/>
    <w:rsid w:val="00D36AE9"/>
    <w:rsid w:val="00D5692D"/>
    <w:rsid w:val="00D7227F"/>
    <w:rsid w:val="00D74826"/>
    <w:rsid w:val="00D878D3"/>
    <w:rsid w:val="00D90851"/>
    <w:rsid w:val="00D963F5"/>
    <w:rsid w:val="00DA3066"/>
    <w:rsid w:val="00DC2A1F"/>
    <w:rsid w:val="00DC3EEE"/>
    <w:rsid w:val="00DD2810"/>
    <w:rsid w:val="00DD34ED"/>
    <w:rsid w:val="00DD4717"/>
    <w:rsid w:val="00DD5B23"/>
    <w:rsid w:val="00E035AE"/>
    <w:rsid w:val="00E17741"/>
    <w:rsid w:val="00E2567D"/>
    <w:rsid w:val="00E373DF"/>
    <w:rsid w:val="00E606EE"/>
    <w:rsid w:val="00E61BA2"/>
    <w:rsid w:val="00E745DC"/>
    <w:rsid w:val="00E86E69"/>
    <w:rsid w:val="00E953D6"/>
    <w:rsid w:val="00E95A69"/>
    <w:rsid w:val="00E97912"/>
    <w:rsid w:val="00EB0F67"/>
    <w:rsid w:val="00EB5621"/>
    <w:rsid w:val="00EE058F"/>
    <w:rsid w:val="00EE0F09"/>
    <w:rsid w:val="00EF1955"/>
    <w:rsid w:val="00F05483"/>
    <w:rsid w:val="00F1045B"/>
    <w:rsid w:val="00F41F56"/>
    <w:rsid w:val="00F60E95"/>
    <w:rsid w:val="00F815E0"/>
    <w:rsid w:val="00FE2D74"/>
    <w:rsid w:val="47AF9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E9466E"/>
  <w15:docId w15:val="{693E73B7-4D95-47B4-8201-0060241E0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6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243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80C60"/>
    <w:pPr>
      <w:keepNext/>
      <w:outlineLvl w:val="1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280C6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E606E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06EE"/>
    <w:rPr>
      <w:rFonts w:ascii="Arial" w:eastAsia="Times New Roman" w:hAnsi="Arial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06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6EE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4243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paragraph" w:styleId="Title">
    <w:name w:val="Title"/>
    <w:basedOn w:val="Normal"/>
    <w:link w:val="TitleChar"/>
    <w:qFormat/>
    <w:rsid w:val="00942436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rsid w:val="00942436"/>
    <w:rPr>
      <w:rFonts w:ascii="Arial" w:eastAsia="Times New Roman" w:hAnsi="Arial" w:cs="Times New Roman"/>
      <w:b/>
      <w:sz w:val="24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E953D6"/>
    <w:pPr>
      <w:ind w:left="720"/>
      <w:contextualSpacing/>
    </w:pPr>
  </w:style>
  <w:style w:type="paragraph" w:styleId="BodyText">
    <w:name w:val="Body Text"/>
    <w:basedOn w:val="Normal"/>
    <w:link w:val="BodyTextChar"/>
    <w:rsid w:val="00494E09"/>
    <w:rPr>
      <w:rFonts w:ascii="Times New Roman" w:hAnsi="Times New Roman"/>
      <w:szCs w:val="20"/>
    </w:rPr>
  </w:style>
  <w:style w:type="character" w:customStyle="1" w:styleId="BodyTextChar">
    <w:name w:val="Body Text Char"/>
    <w:basedOn w:val="DefaultParagraphFont"/>
    <w:link w:val="BodyText"/>
    <w:rsid w:val="00494E0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C3921"/>
    <w:rPr>
      <w:rFonts w:ascii="Times New Roman" w:eastAsiaTheme="minorHAnsi" w:hAnsi="Times New Roman"/>
    </w:rPr>
  </w:style>
  <w:style w:type="character" w:customStyle="1" w:styleId="DefaultFontHxMailStyle">
    <w:name w:val="Default Font HxMail Style"/>
    <w:basedOn w:val="DefaultParagraphFont"/>
    <w:rsid w:val="00966BB7"/>
    <w:rPr>
      <w:rFonts w:ascii="Century Gothic" w:hAnsi="Century Gothic" w:hint="default"/>
      <w:b w:val="0"/>
      <w:bCs w:val="0"/>
      <w:i w:val="0"/>
      <w:iCs w:val="0"/>
      <w:strike w:val="0"/>
      <w:dstrike w:val="0"/>
      <w:color w:val="auto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8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E9D78AED6D644F9916E6F110239E39" ma:contentTypeVersion="3" ma:contentTypeDescription="Create a new document." ma:contentTypeScope="" ma:versionID="809ac7eb0fef927f340b4f4dec62918a">
  <xsd:schema xmlns:xsd="http://www.w3.org/2001/XMLSchema" xmlns:xs="http://www.w3.org/2001/XMLSchema" xmlns:p="http://schemas.microsoft.com/office/2006/metadata/properties" xmlns:ns2="88c37861-c6eb-444d-8236-f60076c18ca9" targetNamespace="http://schemas.microsoft.com/office/2006/metadata/properties" ma:root="true" ma:fieldsID="534f579412cb3f7735717b40f9ac307b" ns2:_="">
    <xsd:import namespace="88c37861-c6eb-444d-8236-f60076c18c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37861-c6eb-444d-8236-f60076c18c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6D2E0E-4D77-47C7-8791-48AD850548C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dcmitype/"/>
    <ds:schemaRef ds:uri="http://purl.org/dc/elements/1.1/"/>
    <ds:schemaRef ds:uri="88c37861-c6eb-444d-8236-f60076c18ca9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671B2BD-5B01-418F-A7E5-ECBA488930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c37861-c6eb-444d-8236-f60076c18c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6BFE38-2588-4251-8E45-D730FD9F1D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422</Words>
  <Characters>2412</Characters>
  <Application>Microsoft Office Word</Application>
  <DocSecurity>0</DocSecurity>
  <Lines>20</Lines>
  <Paragraphs>5</Paragraphs>
  <ScaleCrop>false</ScaleCrop>
  <Company>North East Lincolnshire Council</Company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Brown, Frances</dc:creator>
  <cp:keywords/>
  <dc:description/>
  <cp:lastModifiedBy>Diane Grimshaw (NELC)</cp:lastModifiedBy>
  <cp:revision>29</cp:revision>
  <cp:lastPrinted>2020-02-25T18:41:00Z</cp:lastPrinted>
  <dcterms:created xsi:type="dcterms:W3CDTF">2025-06-18T12:24:00Z</dcterms:created>
  <dcterms:modified xsi:type="dcterms:W3CDTF">2025-06-30T08:21:00Z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0x0101005EE9D78AED6D644F9916E6F110239E39</vt:lpwstr>
  </property>
  <property fmtid="{D5CDD505-2E9C-101B-9397-08002B2CF9AE}" pid="3" name="Order">
    <vt:r8>150000</vt:r8>
  </property>
  <property fmtid="{D5CDD505-2E9C-101B-9397-08002B2CF9AE}" pid="4" name="Sensitivity">
    <vt:lpwstr>Official - Sensitive</vt:lpwstr>
  </property>
  <property fmtid="{D5CDD505-2E9C-101B-9397-08002B2CF9AE}" pid="5" name="ClassificationContentMarkingHeaderShapeIds">
    <vt:lpwstr>5221d8f4,10a87af4,18469133</vt:lpwstr>
  </property>
  <property fmtid="{D5CDD505-2E9C-101B-9397-08002B2CF9AE}" pid="6" name="ClassificationContentMarkingHeaderFontProps">
    <vt:lpwstr>#000000,10,Calibri</vt:lpwstr>
  </property>
  <property fmtid="{D5CDD505-2E9C-101B-9397-08002B2CF9AE}" pid="7" name="ClassificationContentMarkingHeaderText">
    <vt:lpwstr>NO RESTRICTIONS</vt:lpwstr>
  </property>
  <property fmtid="{D5CDD505-2E9C-101B-9397-08002B2CF9AE}" pid="8" name="MSIP_Label_18076c21-4a3b-406b-aecb-24d0ab5efba3_Enabled">
    <vt:lpwstr>true</vt:lpwstr>
  </property>
  <property fmtid="{D5CDD505-2E9C-101B-9397-08002B2CF9AE}" pid="9" name="MSIP_Label_18076c21-4a3b-406b-aecb-24d0ab5efba3_SetDate">
    <vt:lpwstr>2025-06-18T12:24:46Z</vt:lpwstr>
  </property>
  <property fmtid="{D5CDD505-2E9C-101B-9397-08002B2CF9AE}" pid="10" name="MSIP_Label_18076c21-4a3b-406b-aecb-24d0ab5efba3_Method">
    <vt:lpwstr>Privileged</vt:lpwstr>
  </property>
  <property fmtid="{D5CDD505-2E9C-101B-9397-08002B2CF9AE}" pid="11" name="MSIP_Label_18076c21-4a3b-406b-aecb-24d0ab5efba3_Name">
    <vt:lpwstr>No Restrictions</vt:lpwstr>
  </property>
  <property fmtid="{D5CDD505-2E9C-101B-9397-08002B2CF9AE}" pid="12" name="MSIP_Label_18076c21-4a3b-406b-aecb-24d0ab5efba3_SiteId">
    <vt:lpwstr>2000653a-c2c6-4009-ac5a-2455bfbfb61d</vt:lpwstr>
  </property>
  <property fmtid="{D5CDD505-2E9C-101B-9397-08002B2CF9AE}" pid="13" name="MSIP_Label_18076c21-4a3b-406b-aecb-24d0ab5efba3_ActionId">
    <vt:lpwstr>6c5a7f8a-4136-40fa-ab01-246505bf94a3</vt:lpwstr>
  </property>
  <property fmtid="{D5CDD505-2E9C-101B-9397-08002B2CF9AE}" pid="14" name="MSIP_Label_18076c21-4a3b-406b-aecb-24d0ab5efba3_ContentBits">
    <vt:lpwstr>1</vt:lpwstr>
  </property>
  <property fmtid="{D5CDD505-2E9C-101B-9397-08002B2CF9AE}" pid="15" name="MSIP_Label_18076c21-4a3b-406b-aecb-24d0ab5efba3_Tag">
    <vt:lpwstr>10, 0, 1, 2</vt:lpwstr>
  </property>
</Properties>
</file>